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9" w:type="dxa"/>
        <w:tblInd w:w="108" w:type="dxa"/>
        <w:tblLook w:val="0000"/>
      </w:tblPr>
      <w:tblGrid>
        <w:gridCol w:w="400"/>
        <w:gridCol w:w="479"/>
        <w:gridCol w:w="479"/>
        <w:gridCol w:w="419"/>
        <w:gridCol w:w="499"/>
        <w:gridCol w:w="399"/>
        <w:gridCol w:w="419"/>
        <w:gridCol w:w="419"/>
        <w:gridCol w:w="379"/>
        <w:gridCol w:w="271"/>
        <w:gridCol w:w="459"/>
        <w:gridCol w:w="518"/>
        <w:gridCol w:w="459"/>
        <w:gridCol w:w="499"/>
        <w:gridCol w:w="976"/>
        <w:gridCol w:w="499"/>
        <w:gridCol w:w="439"/>
        <w:gridCol w:w="518"/>
        <w:gridCol w:w="479"/>
        <w:gridCol w:w="459"/>
        <w:gridCol w:w="499"/>
        <w:gridCol w:w="459"/>
        <w:gridCol w:w="459"/>
        <w:gridCol w:w="638"/>
        <w:gridCol w:w="460"/>
        <w:gridCol w:w="520"/>
        <w:gridCol w:w="520"/>
        <w:gridCol w:w="758"/>
        <w:gridCol w:w="1528"/>
      </w:tblGrid>
      <w:tr w:rsidR="00A077AB" w:rsidTr="003D661E">
        <w:trPr>
          <w:trHeight w:val="16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>
            <w:pPr>
              <w:jc w:val="center"/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7C5DCF" w:rsidRDefault="009C5651" w:rsidP="003D66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7C5DCF" w:rsidRDefault="009C5651" w:rsidP="003D66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7C5DCF" w:rsidRDefault="009C5651" w:rsidP="003D66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7C5DCF" w:rsidRDefault="009C5651" w:rsidP="003D66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7C5DCF" w:rsidRDefault="009C5651" w:rsidP="003D66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Default="009C5651" w:rsidP="003D661E">
            <w:pPr>
              <w:spacing w:line="240" w:lineRule="exact"/>
              <w:ind w:left="1182"/>
              <w:jc w:val="center"/>
            </w:pPr>
            <w:r w:rsidRPr="006F4457">
              <w:t>Приложе</w:t>
            </w:r>
            <w:r>
              <w:t>ние № 9</w:t>
            </w:r>
          </w:p>
          <w:p w:rsidR="009C5651" w:rsidRPr="006F4457" w:rsidRDefault="009C5651" w:rsidP="003D661E">
            <w:pPr>
              <w:spacing w:line="240" w:lineRule="exact"/>
              <w:ind w:left="1182"/>
              <w:jc w:val="center"/>
            </w:pPr>
            <w:r w:rsidRPr="006F4457">
              <w:t>к Инструкции о порядке открытия и ведения счетов, учета, отчетности и перечисления денежных средств, выделенных избирательным комиссиям, комиссиям местного референдума на подготовку и проведение выборов</w:t>
            </w:r>
            <w:r w:rsidRPr="006F4457">
              <w:rPr>
                <w:i/>
              </w:rPr>
              <w:t xml:space="preserve"> </w:t>
            </w:r>
            <w:r w:rsidRPr="006F4457">
              <w:t xml:space="preserve">депутатов представительного органа муниципального образования, Главы муниципального образования, местного референдума в Новгородской области </w:t>
            </w:r>
          </w:p>
        </w:tc>
      </w:tr>
      <w:tr w:rsidR="00A077AB" w:rsidTr="003D661E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</w:tr>
      <w:tr w:rsidR="00A077AB" w:rsidTr="003D661E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</w:tr>
      <w:tr w:rsidR="009C5651" w:rsidTr="003D661E">
        <w:trPr>
          <w:trHeight w:val="1605"/>
        </w:trPr>
        <w:tc>
          <w:tcPr>
            <w:tcW w:w="1530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77AB" w:rsidRDefault="009C5651" w:rsidP="00A077AB">
            <w:pPr>
              <w:jc w:val="center"/>
              <w:rPr>
                <w:b/>
                <w:bCs/>
                <w:sz w:val="28"/>
                <w:szCs w:val="28"/>
              </w:rPr>
            </w:pPr>
            <w:r w:rsidRPr="007C5DCF">
              <w:rPr>
                <w:b/>
                <w:bCs/>
                <w:sz w:val="28"/>
                <w:szCs w:val="28"/>
              </w:rPr>
              <w:t>Финансовый отчет</w:t>
            </w:r>
            <w:r w:rsidRPr="007C5DCF">
              <w:rPr>
                <w:b/>
                <w:bCs/>
                <w:sz w:val="28"/>
                <w:szCs w:val="28"/>
              </w:rPr>
              <w:br/>
              <w:t xml:space="preserve">о поступлении и расходовании средств, выделенных </w:t>
            </w:r>
            <w:r w:rsidRPr="007C5DCF">
              <w:rPr>
                <w:b/>
                <w:bCs/>
                <w:sz w:val="28"/>
                <w:szCs w:val="28"/>
              </w:rPr>
              <w:br/>
              <w:t>на подготовку и проведение выборов</w:t>
            </w:r>
            <w:r>
              <w:rPr>
                <w:b/>
                <w:bCs/>
                <w:sz w:val="28"/>
                <w:szCs w:val="28"/>
              </w:rPr>
              <w:t>, референдума</w:t>
            </w:r>
            <w:r w:rsidRPr="007C5DCF">
              <w:rPr>
                <w:b/>
                <w:bCs/>
                <w:sz w:val="28"/>
                <w:szCs w:val="28"/>
              </w:rPr>
              <w:t xml:space="preserve"> </w:t>
            </w:r>
          </w:p>
          <w:p w:rsidR="009C5651" w:rsidRPr="007C5DCF" w:rsidRDefault="0043661B" w:rsidP="00A077A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Выборы депутатов Думы Марёвского муниципального округа  Новгородской области второго созыва</w:t>
            </w:r>
          </w:p>
        </w:tc>
      </w:tr>
      <w:tr w:rsidR="00A077AB" w:rsidRPr="007D4531" w:rsidTr="003D661E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  <w:rPr>
                <w:sz w:val="20"/>
                <w:szCs w:val="20"/>
              </w:rPr>
            </w:pPr>
          </w:p>
        </w:tc>
      </w:tr>
      <w:tr w:rsidR="00A077AB" w:rsidTr="003D661E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>
            <w:pPr>
              <w:jc w:val="center"/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</w:pPr>
            <w:r w:rsidRPr="007D4531">
              <w:t>КОДЫ</w:t>
            </w:r>
          </w:p>
        </w:tc>
      </w:tr>
      <w:tr w:rsidR="00A077AB" w:rsidTr="003D661E">
        <w:trPr>
          <w:trHeight w:val="4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2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right"/>
              <w:rPr>
                <w:sz w:val="20"/>
                <w:szCs w:val="20"/>
              </w:rPr>
            </w:pPr>
            <w:r w:rsidRPr="007D4531">
              <w:rPr>
                <w:sz w:val="20"/>
                <w:szCs w:val="20"/>
              </w:rPr>
              <w:t>Форма по ОКУД</w:t>
            </w:r>
          </w:p>
        </w:tc>
        <w:tc>
          <w:tcPr>
            <w:tcW w:w="22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</w:pPr>
            <w:r w:rsidRPr="007D4531">
              <w:t>0503604</w:t>
            </w:r>
          </w:p>
        </w:tc>
      </w:tr>
      <w:tr w:rsidR="00A077AB" w:rsidTr="003D661E">
        <w:trPr>
          <w:trHeight w:val="58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821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43661B">
            <w:pPr>
              <w:jc w:val="center"/>
              <w:rPr>
                <w:sz w:val="28"/>
                <w:szCs w:val="28"/>
              </w:rPr>
            </w:pPr>
            <w:r w:rsidRPr="007D4531">
              <w:rPr>
                <w:sz w:val="28"/>
                <w:szCs w:val="28"/>
              </w:rPr>
              <w:t xml:space="preserve">по состоянию на </w:t>
            </w:r>
            <w:r w:rsidR="0043661B">
              <w:rPr>
                <w:sz w:val="28"/>
                <w:szCs w:val="28"/>
              </w:rPr>
              <w:t>26 сентября</w:t>
            </w:r>
            <w:r w:rsidRPr="007D4531">
              <w:rPr>
                <w:sz w:val="28"/>
                <w:szCs w:val="28"/>
              </w:rPr>
              <w:t xml:space="preserve"> 20</w:t>
            </w:r>
            <w:r w:rsidR="0043661B">
              <w:rPr>
                <w:sz w:val="28"/>
                <w:szCs w:val="28"/>
              </w:rPr>
              <w:t>25</w:t>
            </w:r>
            <w:r w:rsidRPr="007D4531">
              <w:rPr>
                <w:sz w:val="28"/>
                <w:szCs w:val="28"/>
              </w:rPr>
              <w:t xml:space="preserve"> года</w:t>
            </w:r>
          </w:p>
          <w:p w:rsidR="00A077AB" w:rsidRPr="007D4531" w:rsidRDefault="00A077AB" w:rsidP="00A077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Default="009C5651" w:rsidP="003D661E">
            <w:pPr>
              <w:jc w:val="center"/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18"/>
                <w:szCs w:val="18"/>
              </w:rPr>
            </w:pP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</w:pPr>
            <w:r w:rsidRPr="007D4531">
              <w:t> </w:t>
            </w:r>
          </w:p>
        </w:tc>
      </w:tr>
      <w:tr w:rsidR="00EC40F7" w:rsidTr="00A37E4A">
        <w:trPr>
          <w:trHeight w:val="1185"/>
        </w:trPr>
        <w:tc>
          <w:tcPr>
            <w:tcW w:w="22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40F7" w:rsidRPr="007D4531" w:rsidRDefault="00EC40F7" w:rsidP="003D661E">
            <w:pPr>
              <w:rPr>
                <w:sz w:val="28"/>
                <w:szCs w:val="28"/>
              </w:rPr>
            </w:pPr>
            <w:r w:rsidRPr="007D453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24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40F7" w:rsidRPr="00EC40F7" w:rsidRDefault="00EC40F7" w:rsidP="00EC40F7">
            <w:pPr>
              <w:jc w:val="center"/>
              <w:rPr>
                <w:b/>
                <w:sz w:val="28"/>
                <w:szCs w:val="28"/>
              </w:rPr>
            </w:pPr>
            <w:r w:rsidRPr="00EC40F7">
              <w:rPr>
                <w:b/>
                <w:sz w:val="28"/>
                <w:szCs w:val="28"/>
              </w:rPr>
              <w:t>Территориальная избирательная комиссия Марёвского района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EC40F7" w:rsidRPr="007C5DCF" w:rsidRDefault="00EC40F7" w:rsidP="003D661E">
            <w:pPr>
              <w:rPr>
                <w:sz w:val="18"/>
                <w:szCs w:val="18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EC40F7" w:rsidRPr="007D4531" w:rsidRDefault="00EC40F7" w:rsidP="003D661E">
            <w:pPr>
              <w:jc w:val="center"/>
            </w:pPr>
            <w:r w:rsidRPr="007D4531">
              <w:t> </w:t>
            </w:r>
          </w:p>
        </w:tc>
      </w:tr>
      <w:tr w:rsidR="00A077AB" w:rsidTr="003D661E">
        <w:trPr>
          <w:trHeight w:val="5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924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651" w:rsidRPr="007D4531" w:rsidRDefault="009C5651" w:rsidP="003D661E">
            <w:pPr>
              <w:jc w:val="center"/>
              <w:rPr>
                <w:i/>
                <w:iCs/>
                <w:sz w:val="20"/>
                <w:szCs w:val="20"/>
              </w:rPr>
            </w:pPr>
            <w:r w:rsidRPr="007D4531">
              <w:rPr>
                <w:i/>
                <w:iCs/>
                <w:sz w:val="20"/>
                <w:szCs w:val="20"/>
              </w:rPr>
              <w:t>(избирательной комиссии, комиссии референдума)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22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</w:pPr>
            <w:r w:rsidRPr="007D4531">
              <w:t> </w:t>
            </w:r>
          </w:p>
        </w:tc>
      </w:tr>
      <w:tr w:rsidR="0043661B" w:rsidTr="003D661E">
        <w:trPr>
          <w:trHeight w:val="525"/>
        </w:trPr>
        <w:tc>
          <w:tcPr>
            <w:tcW w:w="11523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5651" w:rsidRDefault="009C5651" w:rsidP="003D661E">
            <w:pPr>
              <w:jc w:val="center"/>
            </w:pPr>
            <w: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7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</w:pPr>
            <w:r w:rsidRPr="007D4531"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</w:pPr>
            <w:r w:rsidRPr="007D4531">
              <w:t> </w:t>
            </w:r>
          </w:p>
        </w:tc>
      </w:tr>
      <w:tr w:rsidR="00A077AB" w:rsidTr="003D661E">
        <w:trPr>
          <w:trHeight w:val="645"/>
        </w:trPr>
        <w:tc>
          <w:tcPr>
            <w:tcW w:w="30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26"/>
                <w:szCs w:val="2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26"/>
                <w:szCs w:val="2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22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</w:pPr>
            <w:r w:rsidRPr="007D4531">
              <w:t> </w:t>
            </w:r>
          </w:p>
        </w:tc>
      </w:tr>
      <w:tr w:rsidR="00A077AB" w:rsidTr="003D661E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7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r w:rsidRPr="007D4531"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5651" w:rsidRPr="007D4531" w:rsidRDefault="009C5651" w:rsidP="003D661E">
            <w:r w:rsidRPr="007D4531">
              <w:t> </w:t>
            </w:r>
          </w:p>
        </w:tc>
      </w:tr>
      <w:tr w:rsidR="0043661B" w:rsidTr="003D661E">
        <w:trPr>
          <w:trHeight w:val="345"/>
        </w:trPr>
        <w:tc>
          <w:tcPr>
            <w:tcW w:w="94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rPr>
                <w:sz w:val="28"/>
                <w:szCs w:val="28"/>
              </w:rPr>
            </w:pPr>
            <w:r w:rsidRPr="007D4531">
              <w:rPr>
                <w:sz w:val="28"/>
                <w:szCs w:val="28"/>
              </w:rPr>
              <w:t>Единица измерения: руб. (с точностью до второго знака 0,00)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7C5DCF" w:rsidRDefault="009C5651" w:rsidP="003D661E"/>
        </w:tc>
        <w:tc>
          <w:tcPr>
            <w:tcW w:w="213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right"/>
              <w:rPr>
                <w:sz w:val="20"/>
                <w:szCs w:val="20"/>
              </w:rPr>
            </w:pPr>
            <w:r w:rsidRPr="007D4531">
              <w:rPr>
                <w:sz w:val="20"/>
                <w:szCs w:val="20"/>
              </w:rPr>
              <w:t xml:space="preserve">             по ОКЕИ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9C5651" w:rsidRPr="007D4531" w:rsidRDefault="009C5651" w:rsidP="003D661E">
            <w:pPr>
              <w:jc w:val="center"/>
            </w:pPr>
            <w:r w:rsidRPr="007D4531">
              <w:t>383</w:t>
            </w:r>
          </w:p>
        </w:tc>
      </w:tr>
    </w:tbl>
    <w:p w:rsidR="009C5651" w:rsidRDefault="009C5651" w:rsidP="009C5651">
      <w:r>
        <w:br w:type="page"/>
      </w:r>
    </w:p>
    <w:tbl>
      <w:tblPr>
        <w:tblW w:w="15625" w:type="dxa"/>
        <w:tblInd w:w="-176" w:type="dxa"/>
        <w:tblLook w:val="0000"/>
      </w:tblPr>
      <w:tblGrid>
        <w:gridCol w:w="7230"/>
        <w:gridCol w:w="1016"/>
        <w:gridCol w:w="992"/>
        <w:gridCol w:w="2268"/>
        <w:gridCol w:w="2100"/>
        <w:gridCol w:w="2019"/>
      </w:tblGrid>
      <w:tr w:rsidR="009C5651" w:rsidTr="003D661E">
        <w:trPr>
          <w:trHeight w:val="375"/>
        </w:trPr>
        <w:tc>
          <w:tcPr>
            <w:tcW w:w="15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5651" w:rsidRPr="007C5DCF" w:rsidRDefault="009C5651" w:rsidP="003D661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b/>
                <w:bCs/>
                <w:sz w:val="28"/>
                <w:szCs w:val="28"/>
              </w:rPr>
              <w:t xml:space="preserve">Раздел I. </w:t>
            </w:r>
            <w:r w:rsidRPr="007C5DCF">
              <w:rPr>
                <w:b/>
                <w:bCs/>
                <w:sz w:val="28"/>
                <w:szCs w:val="28"/>
              </w:rPr>
              <w:t>Исходные данные</w:t>
            </w:r>
          </w:p>
        </w:tc>
      </w:tr>
      <w:tr w:rsidR="009C5651" w:rsidTr="003D661E">
        <w:trPr>
          <w:trHeight w:val="315"/>
        </w:trPr>
        <w:tc>
          <w:tcPr>
            <w:tcW w:w="156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5651" w:rsidRPr="007C5DCF" w:rsidRDefault="009C5651" w:rsidP="003D661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C5651" w:rsidTr="003D661E">
        <w:trPr>
          <w:trHeight w:val="360"/>
        </w:trPr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0C42F9" w:rsidRDefault="009C5651" w:rsidP="003D661E">
            <w:pPr>
              <w:jc w:val="center"/>
              <w:rPr>
                <w:sz w:val="28"/>
                <w:szCs w:val="28"/>
              </w:rPr>
            </w:pPr>
            <w:r w:rsidRPr="000C42F9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0C42F9" w:rsidRDefault="009C5651" w:rsidP="003D661E">
            <w:pPr>
              <w:ind w:left="-57" w:right="-57"/>
              <w:jc w:val="center"/>
              <w:rPr>
                <w:sz w:val="28"/>
                <w:szCs w:val="28"/>
              </w:rPr>
            </w:pPr>
            <w:r w:rsidRPr="000C42F9">
              <w:rPr>
                <w:sz w:val="28"/>
                <w:szCs w:val="28"/>
              </w:rPr>
              <w:t>Код строки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5651" w:rsidRPr="000C42F9" w:rsidRDefault="009C5651" w:rsidP="003D661E">
            <w:pPr>
              <w:jc w:val="center"/>
              <w:rPr>
                <w:sz w:val="28"/>
                <w:szCs w:val="28"/>
              </w:rPr>
            </w:pPr>
            <w:r w:rsidRPr="000C42F9">
              <w:rPr>
                <w:sz w:val="28"/>
                <w:szCs w:val="28"/>
              </w:rPr>
              <w:t>Всего</w:t>
            </w:r>
          </w:p>
        </w:tc>
        <w:tc>
          <w:tcPr>
            <w:tcW w:w="6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0C42F9" w:rsidRDefault="009C5651" w:rsidP="003D661E">
            <w:pPr>
              <w:jc w:val="center"/>
              <w:rPr>
                <w:sz w:val="28"/>
                <w:szCs w:val="28"/>
              </w:rPr>
            </w:pPr>
            <w:r w:rsidRPr="000C42F9">
              <w:rPr>
                <w:sz w:val="28"/>
                <w:szCs w:val="28"/>
              </w:rPr>
              <w:t>В том числе</w:t>
            </w:r>
          </w:p>
        </w:tc>
      </w:tr>
      <w:tr w:rsidR="009C5651" w:rsidTr="003D661E">
        <w:trPr>
          <w:trHeight w:val="555"/>
        </w:trPr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Pr="000C42F9" w:rsidRDefault="009C5651" w:rsidP="003D661E">
            <w:pPr>
              <w:rPr>
                <w:sz w:val="28"/>
                <w:szCs w:val="28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Pr="000C42F9" w:rsidRDefault="009C5651" w:rsidP="003D661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Pr="000C42F9" w:rsidRDefault="009C5651" w:rsidP="003D661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0C42F9" w:rsidRDefault="009C5651" w:rsidP="003D661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территориальная </w:t>
            </w:r>
            <w:r w:rsidRPr="000C42F9">
              <w:rPr>
                <w:sz w:val="28"/>
                <w:szCs w:val="28"/>
              </w:rPr>
              <w:t xml:space="preserve">избирательная комиссия 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0C42F9" w:rsidRDefault="009C5651" w:rsidP="003D661E">
            <w:pPr>
              <w:ind w:left="-57" w:right="-57"/>
              <w:jc w:val="center"/>
              <w:rPr>
                <w:sz w:val="28"/>
                <w:szCs w:val="28"/>
              </w:rPr>
            </w:pPr>
            <w:r w:rsidRPr="000C42F9">
              <w:rPr>
                <w:sz w:val="28"/>
                <w:szCs w:val="28"/>
              </w:rPr>
              <w:t>окружные избирательные комиссии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0C42F9" w:rsidRDefault="009C5651" w:rsidP="003D661E">
            <w:pPr>
              <w:ind w:left="-57" w:right="-57"/>
              <w:jc w:val="center"/>
              <w:rPr>
                <w:sz w:val="28"/>
                <w:szCs w:val="28"/>
              </w:rPr>
            </w:pPr>
            <w:r w:rsidRPr="000C42F9">
              <w:rPr>
                <w:sz w:val="28"/>
                <w:szCs w:val="28"/>
              </w:rPr>
              <w:t>участковые избирательные комиссии</w:t>
            </w:r>
            <w:r>
              <w:rPr>
                <w:sz w:val="28"/>
                <w:szCs w:val="28"/>
              </w:rPr>
              <w:t>, комиссии референдума</w:t>
            </w:r>
            <w:r w:rsidRPr="000C42F9">
              <w:rPr>
                <w:sz w:val="28"/>
                <w:szCs w:val="28"/>
              </w:rPr>
              <w:t xml:space="preserve"> </w:t>
            </w:r>
          </w:p>
        </w:tc>
      </w:tr>
      <w:tr w:rsidR="009C5651" w:rsidTr="003D661E">
        <w:trPr>
          <w:trHeight w:val="761"/>
        </w:trPr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Pr="000C42F9" w:rsidRDefault="009C5651" w:rsidP="003D661E">
            <w:pPr>
              <w:rPr>
                <w:sz w:val="28"/>
                <w:szCs w:val="28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Pr="000C42F9" w:rsidRDefault="009C5651" w:rsidP="003D661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Pr="000C42F9" w:rsidRDefault="009C5651" w:rsidP="003D661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Pr="000C42F9" w:rsidRDefault="009C5651" w:rsidP="003D661E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Pr="000C42F9" w:rsidRDefault="009C5651" w:rsidP="003D661E"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Pr="000C42F9" w:rsidRDefault="009C5651" w:rsidP="003D661E">
            <w:pPr>
              <w:rPr>
                <w:sz w:val="28"/>
                <w:szCs w:val="28"/>
              </w:rPr>
            </w:pPr>
          </w:p>
        </w:tc>
      </w:tr>
      <w:tr w:rsidR="009C5651" w:rsidRPr="00344B24" w:rsidTr="003D661E">
        <w:trPr>
          <w:trHeight w:val="14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C5651" w:rsidTr="003D661E">
        <w:trPr>
          <w:trHeight w:val="73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Численность избирателей</w:t>
            </w:r>
            <w:r>
              <w:rPr>
                <w:sz w:val="28"/>
                <w:szCs w:val="28"/>
              </w:rPr>
              <w:t>, участников референдума</w:t>
            </w:r>
            <w:r w:rsidRPr="007C5DCF">
              <w:rPr>
                <w:sz w:val="28"/>
                <w:szCs w:val="28"/>
              </w:rPr>
              <w:t xml:space="preserve"> на территории муниципального образования, чел.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  <w:r w:rsidR="00AC25A4">
              <w:rPr>
                <w:sz w:val="28"/>
                <w:szCs w:val="28"/>
              </w:rPr>
              <w:t>2812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</w:tr>
      <w:tr w:rsidR="009C5651" w:rsidTr="003D661E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 xml:space="preserve">Количество избирательных комиссий, </w:t>
            </w:r>
            <w:r>
              <w:rPr>
                <w:sz w:val="28"/>
                <w:szCs w:val="28"/>
              </w:rPr>
              <w:t xml:space="preserve">комиссий референдума, </w:t>
            </w:r>
            <w:r w:rsidRPr="007C5DCF">
              <w:rPr>
                <w:sz w:val="28"/>
                <w:szCs w:val="28"/>
              </w:rPr>
              <w:t>ед.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  <w:r w:rsidR="0043661B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43661B" w:rsidP="003D66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C5651" w:rsidRPr="007C5DCF">
              <w:rPr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43661B" w:rsidP="003D66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C5651" w:rsidRPr="007C5DCF">
              <w:rPr>
                <w:sz w:val="28"/>
                <w:szCs w:val="28"/>
              </w:rPr>
              <w:t> </w:t>
            </w:r>
          </w:p>
        </w:tc>
      </w:tr>
      <w:tr w:rsidR="009C5651" w:rsidTr="003D661E">
        <w:trPr>
          <w:trHeight w:val="73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Численность членов избирательных комиссий</w:t>
            </w:r>
            <w:r>
              <w:rPr>
                <w:sz w:val="28"/>
                <w:szCs w:val="28"/>
              </w:rPr>
              <w:t>, комиссий референдума</w:t>
            </w:r>
            <w:r w:rsidRPr="007C5DCF">
              <w:rPr>
                <w:sz w:val="28"/>
                <w:szCs w:val="28"/>
              </w:rPr>
              <w:t xml:space="preserve"> с правом решающего голоса, чел., всего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  <w:r w:rsidR="0043661B">
              <w:rPr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  <w:r w:rsidR="0043661B">
              <w:rPr>
                <w:sz w:val="28"/>
                <w:szCs w:val="28"/>
              </w:rPr>
              <w:t>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43661B" w:rsidP="003D66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9C5651" w:rsidTr="003D661E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ind w:firstLineChars="600" w:firstLine="1680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</w:tr>
      <w:tr w:rsidR="009C5651" w:rsidTr="003D661E">
        <w:trPr>
          <w:trHeight w:val="36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ind w:left="284"/>
              <w:rPr>
                <w:sz w:val="28"/>
                <w:szCs w:val="28"/>
              </w:rPr>
            </w:pPr>
            <w:proofErr w:type="gramStart"/>
            <w:r w:rsidRPr="007C5DCF">
              <w:rPr>
                <w:sz w:val="28"/>
                <w:szCs w:val="28"/>
              </w:rPr>
              <w:t>работающих</w:t>
            </w:r>
            <w:proofErr w:type="gramEnd"/>
            <w:r w:rsidRPr="007C5DCF">
              <w:rPr>
                <w:sz w:val="28"/>
                <w:szCs w:val="28"/>
              </w:rPr>
              <w:t xml:space="preserve"> на постоянной (штатной) основе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D7690B" w:rsidP="003D6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C5651" w:rsidRPr="007C5DCF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D7690B" w:rsidP="003D66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</w:tr>
      <w:tr w:rsidR="009C5651" w:rsidTr="003D661E">
        <w:trPr>
          <w:trHeight w:val="66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ind w:left="284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 xml:space="preserve">освобожденных от основной работы в период выборов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</w:tr>
      <w:tr w:rsidR="009C5651" w:rsidTr="003D661E">
        <w:trPr>
          <w:trHeight w:val="64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ind w:left="284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других членов комиссии с правом решающего голоса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033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D7690B" w:rsidP="003D6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9C5651" w:rsidRPr="007C5DCF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D7690B" w:rsidP="003D66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C5651" w:rsidRPr="007C5DCF">
              <w:rPr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D7690B" w:rsidP="003D66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9C5651" w:rsidRPr="007C5DCF">
              <w:rPr>
                <w:sz w:val="28"/>
                <w:szCs w:val="28"/>
              </w:rPr>
              <w:t> </w:t>
            </w:r>
          </w:p>
        </w:tc>
      </w:tr>
      <w:tr w:rsidR="009C5651" w:rsidTr="003D661E">
        <w:trPr>
          <w:trHeight w:val="73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Численность граждан, привлекавшихся в период выборов</w:t>
            </w:r>
            <w:r>
              <w:rPr>
                <w:sz w:val="28"/>
                <w:szCs w:val="28"/>
              </w:rPr>
              <w:t>, референдума</w:t>
            </w:r>
            <w:r w:rsidRPr="007C5DCF">
              <w:rPr>
                <w:sz w:val="28"/>
                <w:szCs w:val="28"/>
              </w:rPr>
              <w:t xml:space="preserve"> к работе в комиссии, чел.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  <w:r w:rsidR="00D7690B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D7690B" w:rsidP="003D66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C5651" w:rsidRPr="007C5DCF">
              <w:rPr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9C5651" w:rsidP="003D661E">
            <w:pPr>
              <w:jc w:val="center"/>
              <w:rPr>
                <w:sz w:val="28"/>
                <w:szCs w:val="28"/>
              </w:rPr>
            </w:pPr>
            <w:r w:rsidRPr="007C5DCF">
              <w:rPr>
                <w:sz w:val="28"/>
                <w:szCs w:val="28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C5DCF" w:rsidRDefault="00D7690B" w:rsidP="003D66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C5651" w:rsidRPr="007C5DCF">
              <w:rPr>
                <w:sz w:val="28"/>
                <w:szCs w:val="28"/>
              </w:rPr>
              <w:t> </w:t>
            </w:r>
          </w:p>
        </w:tc>
      </w:tr>
    </w:tbl>
    <w:p w:rsidR="009C5651" w:rsidRDefault="009C5651" w:rsidP="009C5651">
      <w:pPr>
        <w:jc w:val="right"/>
      </w:pPr>
      <w:r>
        <w:br w:type="page"/>
      </w:r>
    </w:p>
    <w:p w:rsidR="009C5651" w:rsidRDefault="009C5651" w:rsidP="009C5651">
      <w:pPr>
        <w:jc w:val="center"/>
      </w:pPr>
      <w:r w:rsidRPr="00DA4DC6">
        <w:rPr>
          <w:b/>
          <w:bCs/>
          <w:sz w:val="28"/>
          <w:szCs w:val="28"/>
        </w:rPr>
        <w:lastRenderedPageBreak/>
        <w:t>Раздел II. Фактические расходы на подготовку и проведение выборов</w:t>
      </w:r>
      <w:r>
        <w:rPr>
          <w:b/>
          <w:bCs/>
          <w:sz w:val="28"/>
          <w:szCs w:val="28"/>
        </w:rPr>
        <w:t>, референдума</w:t>
      </w:r>
    </w:p>
    <w:tbl>
      <w:tblPr>
        <w:tblW w:w="15735" w:type="dxa"/>
        <w:tblInd w:w="-176" w:type="dxa"/>
        <w:tblLayout w:type="fixed"/>
        <w:tblLook w:val="0000"/>
      </w:tblPr>
      <w:tblGrid>
        <w:gridCol w:w="2334"/>
        <w:gridCol w:w="851"/>
        <w:gridCol w:w="1134"/>
        <w:gridCol w:w="709"/>
        <w:gridCol w:w="1743"/>
        <w:gridCol w:w="1559"/>
        <w:gridCol w:w="1559"/>
        <w:gridCol w:w="709"/>
        <w:gridCol w:w="1701"/>
        <w:gridCol w:w="1701"/>
        <w:gridCol w:w="1735"/>
      </w:tblGrid>
      <w:tr w:rsidR="009C5651" w:rsidTr="003D661E">
        <w:trPr>
          <w:trHeight w:val="270"/>
          <w:tblHeader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Код строки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Сумма расходов, всего</w:t>
            </w:r>
          </w:p>
        </w:tc>
        <w:tc>
          <w:tcPr>
            <w:tcW w:w="11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В том числе расходы</w:t>
            </w:r>
          </w:p>
        </w:tc>
      </w:tr>
      <w:tr w:rsidR="009C5651" w:rsidTr="003D661E">
        <w:trPr>
          <w:trHeight w:val="285"/>
          <w:tblHeader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5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 xml:space="preserve">территориальной избирательной комиссии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окружных избирательных комиссий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 xml:space="preserve">участковых избирательных комиссий, комиссий референдума </w:t>
            </w:r>
          </w:p>
        </w:tc>
      </w:tr>
      <w:tr w:rsidR="009C5651" w:rsidTr="003D661E">
        <w:trPr>
          <w:trHeight w:val="240"/>
          <w:tblHeader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всего</w:t>
            </w:r>
          </w:p>
        </w:tc>
        <w:tc>
          <w:tcPr>
            <w:tcW w:w="4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из них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всего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из них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</w:tr>
      <w:tr w:rsidR="009C5651" w:rsidTr="003D661E">
        <w:trPr>
          <w:trHeight w:val="1245"/>
          <w:tblHeader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ind w:left="-57" w:right="-57"/>
              <w:jc w:val="center"/>
            </w:pPr>
            <w:r w:rsidRPr="00344B24">
              <w:rPr>
                <w:sz w:val="22"/>
                <w:szCs w:val="22"/>
              </w:rPr>
              <w:t xml:space="preserve">расходы территориальной избирательной комиссии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ind w:left="-57" w:right="-57"/>
              <w:jc w:val="center"/>
            </w:pPr>
            <w:r w:rsidRPr="00344B24">
              <w:rPr>
                <w:sz w:val="22"/>
                <w:szCs w:val="22"/>
              </w:rPr>
              <w:t>расходы за окружные избирательные комиссии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ind w:left="-57" w:right="-57"/>
              <w:jc w:val="center"/>
            </w:pPr>
            <w:r w:rsidRPr="00344B24">
              <w:rPr>
                <w:sz w:val="22"/>
                <w:szCs w:val="22"/>
              </w:rPr>
              <w:t xml:space="preserve">расходы за участковые избирательные комиссии, комиссии референдума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BD56B7" w:rsidRDefault="009C5651" w:rsidP="003D661E">
            <w:pPr>
              <w:ind w:left="-57" w:right="-57"/>
              <w:jc w:val="center"/>
            </w:pPr>
            <w:r w:rsidRPr="00BD56B7">
              <w:rPr>
                <w:sz w:val="22"/>
                <w:szCs w:val="22"/>
              </w:rPr>
              <w:t>расходы окружной избирательной комиссии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BD56B7" w:rsidRDefault="009C5651" w:rsidP="003D661E">
            <w:pPr>
              <w:ind w:left="-57" w:right="-57"/>
              <w:jc w:val="center"/>
            </w:pPr>
            <w:r w:rsidRPr="00BD56B7">
              <w:rPr>
                <w:sz w:val="22"/>
                <w:szCs w:val="22"/>
              </w:rPr>
              <w:t>расходы за участковые избирательные комиссии, комиссии референдума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</w:tr>
      <w:tr w:rsidR="009C5651" w:rsidRPr="00344B24" w:rsidTr="003D661E">
        <w:trPr>
          <w:trHeight w:val="225"/>
          <w:tblHeader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11</w:t>
            </w:r>
          </w:p>
        </w:tc>
      </w:tr>
      <w:tr w:rsidR="009C5651" w:rsidTr="003D661E">
        <w:trPr>
          <w:trHeight w:val="852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 xml:space="preserve">Компенсация, дополнительная оплата труда (вознаграждение), </w:t>
            </w:r>
            <w:r w:rsidRPr="0081637C">
              <w:br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7D3CA4" w:rsidRDefault="007D3CA4" w:rsidP="003D661E">
            <w:pPr>
              <w:jc w:val="center"/>
              <w:rPr>
                <w:sz w:val="20"/>
                <w:szCs w:val="20"/>
              </w:rPr>
            </w:pPr>
            <w:r w:rsidRPr="007D3CA4">
              <w:rPr>
                <w:sz w:val="20"/>
                <w:szCs w:val="20"/>
              </w:rPr>
              <w:t>286193,28</w:t>
            </w:r>
            <w:r w:rsidR="009C5651" w:rsidRPr="007D3C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3D661E" w:rsidP="003D661E">
            <w:pPr>
              <w:jc w:val="center"/>
            </w:pPr>
            <w:r>
              <w:t>87893,28</w:t>
            </w:r>
            <w:r w:rsidR="009C5651"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6F0280" w:rsidP="003D661E">
            <w:pPr>
              <w:jc w:val="center"/>
            </w:pPr>
            <w:r>
              <w:t>198300,00</w:t>
            </w:r>
            <w:r w:rsidR="009C5651" w:rsidRPr="00DD6F3F">
              <w:t> </w:t>
            </w:r>
          </w:p>
        </w:tc>
      </w:tr>
      <w:tr w:rsidR="009C5651" w:rsidTr="003D661E">
        <w:trPr>
          <w:trHeight w:val="269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1074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компенсация членам комиссии с правом решающего голоса, освобожденным от ос</w:t>
            </w:r>
            <w:r>
              <w:t>новной работы на период выборов, референдума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945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дополнительная оплата труда (вознаграждение) членов комиссии с правом решающего голоса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  <w:r w:rsidR="007D3CA4" w:rsidRPr="007D3CA4">
              <w:rPr>
                <w:sz w:val="20"/>
                <w:szCs w:val="20"/>
              </w:rPr>
              <w:t>286193,28 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7D3CA4" w:rsidP="003D661E">
            <w:pPr>
              <w:jc w:val="center"/>
            </w:pPr>
            <w:r>
              <w:t>87893,28</w:t>
            </w:r>
            <w:r w:rsidRPr="00DD6F3F">
              <w:t> </w:t>
            </w:r>
            <w:r w:rsidR="009C5651"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7D3CA4" w:rsidP="003D661E">
            <w:pPr>
              <w:jc w:val="center"/>
            </w:pPr>
            <w:r>
              <w:t>198300,00</w:t>
            </w:r>
            <w:r w:rsidRPr="00DD6F3F">
              <w:t> </w:t>
            </w:r>
            <w:r w:rsidR="009C5651" w:rsidRPr="00DD6F3F">
              <w:t> </w:t>
            </w:r>
          </w:p>
        </w:tc>
      </w:tr>
      <w:tr w:rsidR="009C5651" w:rsidTr="003D661E">
        <w:trPr>
          <w:trHeight w:val="75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Начисления на дополнительную оплату труда (вознаграждение)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7D3CA4" w:rsidP="003D661E">
            <w:pPr>
              <w:jc w:val="center"/>
            </w:pPr>
            <w:r>
              <w:t>15062,93</w:t>
            </w:r>
            <w:r w:rsidR="009C5651"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7D3CA4" w:rsidP="003D661E">
            <w:pPr>
              <w:jc w:val="center"/>
            </w:pPr>
            <w:r>
              <w:t>15062,93</w:t>
            </w:r>
            <w:r w:rsidRPr="00DD6F3F">
              <w:t> </w:t>
            </w:r>
            <w:r w:rsidR="009C5651"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613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lastRenderedPageBreak/>
              <w:t>Расходы на изготовление печатной продукции,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7D3CA4" w:rsidP="003D661E">
            <w:pPr>
              <w:jc w:val="center"/>
            </w:pPr>
            <w:r>
              <w:t>13065,00</w:t>
            </w:r>
            <w:r w:rsidR="009C5651"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7D3CA4" w:rsidP="003D661E">
            <w:pPr>
              <w:jc w:val="center"/>
            </w:pPr>
            <w:r>
              <w:t>13065,00</w:t>
            </w:r>
            <w:r w:rsidRPr="00DD6F3F">
              <w:t> </w:t>
            </w:r>
            <w:r w:rsidR="009C5651"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33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524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 xml:space="preserve">расходы на изготовление бюллетеней </w:t>
            </w:r>
            <w:r>
              <w:t>для голосования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7D3CA4" w:rsidP="003D661E">
            <w:pPr>
              <w:jc w:val="center"/>
            </w:pPr>
            <w:r>
              <w:t>13065,00</w:t>
            </w:r>
            <w:r w:rsidRPr="00DD6F3F">
              <w:t> </w:t>
            </w:r>
            <w:r w:rsidR="009C5651"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7D3CA4" w:rsidP="003D661E">
            <w:pPr>
              <w:jc w:val="center"/>
            </w:pPr>
            <w:r>
              <w:t>13065,00</w:t>
            </w:r>
            <w:r w:rsidRPr="00DD6F3F">
              <w:t> </w:t>
            </w:r>
            <w:r w:rsidR="009C5651"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507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расходы на изготовление другой печатной продукции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507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Расходы на связь,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  <w:tr w:rsidR="009C5651" w:rsidTr="003D661E">
        <w:trPr>
          <w:trHeight w:val="134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/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  <w:tr w:rsidR="009C5651" w:rsidTr="003D661E">
        <w:trPr>
          <w:trHeight w:val="507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услуги местной, внутризоновой, междугородней связи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081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  <w:tr w:rsidR="009C5651" w:rsidTr="003D661E">
        <w:trPr>
          <w:trHeight w:val="507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прием и передача информации по радиосвязи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082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  <w:tr w:rsidR="009C5651" w:rsidTr="003D661E">
        <w:trPr>
          <w:trHeight w:val="507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почтово-телеграфные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  <w:tr w:rsidR="009C5651" w:rsidTr="003D661E">
        <w:trPr>
          <w:trHeight w:val="191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r>
              <w:lastRenderedPageBreak/>
              <w:t>услуги спецсвязи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</w:tbl>
    <w:p w:rsidR="009C5651" w:rsidRPr="00E03C12" w:rsidRDefault="009C5651" w:rsidP="009C5651">
      <w:pPr>
        <w:jc w:val="right"/>
        <w:rPr>
          <w:sz w:val="2"/>
          <w:szCs w:val="2"/>
        </w:rPr>
      </w:pPr>
      <w:r>
        <w:br w:type="page"/>
      </w:r>
    </w:p>
    <w:tbl>
      <w:tblPr>
        <w:tblW w:w="15735" w:type="dxa"/>
        <w:tblInd w:w="-176" w:type="dxa"/>
        <w:tblLayout w:type="fixed"/>
        <w:tblLook w:val="0000"/>
      </w:tblPr>
      <w:tblGrid>
        <w:gridCol w:w="2355"/>
        <w:gridCol w:w="851"/>
        <w:gridCol w:w="1134"/>
        <w:gridCol w:w="709"/>
        <w:gridCol w:w="1863"/>
        <w:gridCol w:w="1559"/>
        <w:gridCol w:w="1559"/>
        <w:gridCol w:w="709"/>
        <w:gridCol w:w="1559"/>
        <w:gridCol w:w="1559"/>
        <w:gridCol w:w="1878"/>
      </w:tblGrid>
      <w:tr w:rsidR="009C5651" w:rsidTr="003D661E">
        <w:trPr>
          <w:trHeight w:val="270"/>
          <w:tblHeader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lastRenderedPageBreak/>
              <w:br w:type="page"/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Код строки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Сумма</w:t>
            </w:r>
            <w:r>
              <w:br/>
              <w:t>расходов,</w:t>
            </w:r>
            <w:r>
              <w:br/>
              <w:t>всего</w:t>
            </w:r>
          </w:p>
        </w:tc>
        <w:tc>
          <w:tcPr>
            <w:tcW w:w="113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В том числе расходы</w:t>
            </w:r>
          </w:p>
        </w:tc>
      </w:tr>
      <w:tr w:rsidR="009C5651" w:rsidTr="003D661E">
        <w:trPr>
          <w:trHeight w:val="285"/>
          <w:tblHeader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56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территориальной избирательной комиссии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окружных избирательных комиссий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участковых  избирательных комиссий, комиссий референдума</w:t>
            </w:r>
          </w:p>
        </w:tc>
      </w:tr>
      <w:tr w:rsidR="009C5651" w:rsidTr="003D661E">
        <w:trPr>
          <w:trHeight w:val="240"/>
          <w:tblHeader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всего</w:t>
            </w:r>
          </w:p>
        </w:tc>
        <w:tc>
          <w:tcPr>
            <w:tcW w:w="4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из них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из них</w:t>
            </w: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</w:tr>
      <w:tr w:rsidR="009C5651" w:rsidTr="003D661E">
        <w:trPr>
          <w:trHeight w:val="969"/>
          <w:tblHeader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BD56B7" w:rsidRDefault="009C5651" w:rsidP="003D661E">
            <w:pPr>
              <w:ind w:left="-57" w:right="-57"/>
              <w:jc w:val="center"/>
            </w:pPr>
            <w:r w:rsidRPr="00BD56B7">
              <w:rPr>
                <w:sz w:val="22"/>
                <w:szCs w:val="22"/>
              </w:rPr>
              <w:t>расходы территориальной избирательной комиссии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BD56B7" w:rsidRDefault="009C5651" w:rsidP="003D661E">
            <w:pPr>
              <w:ind w:left="-57" w:right="-57"/>
              <w:jc w:val="center"/>
            </w:pPr>
            <w:r w:rsidRPr="00BD56B7">
              <w:rPr>
                <w:sz w:val="22"/>
                <w:szCs w:val="22"/>
              </w:rPr>
              <w:t>расходы за окружные избирательные комиссии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BD56B7" w:rsidRDefault="009C5651" w:rsidP="003D661E">
            <w:pPr>
              <w:ind w:left="-57" w:right="-57"/>
              <w:jc w:val="center"/>
            </w:pPr>
            <w:r w:rsidRPr="00BD56B7">
              <w:rPr>
                <w:sz w:val="22"/>
                <w:szCs w:val="22"/>
              </w:rPr>
              <w:t>расходы за участковые избирательные комиссии, комиссии референдума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BD56B7" w:rsidRDefault="009C5651" w:rsidP="003D661E">
            <w:pPr>
              <w:ind w:left="-57" w:right="-57"/>
              <w:jc w:val="center"/>
            </w:pPr>
            <w:r w:rsidRPr="00BD56B7">
              <w:rPr>
                <w:sz w:val="22"/>
                <w:szCs w:val="22"/>
              </w:rPr>
              <w:t>расходы окружной избирательной комиссии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BD56B7" w:rsidRDefault="009C5651" w:rsidP="003D661E">
            <w:pPr>
              <w:ind w:left="-57" w:right="-57"/>
              <w:jc w:val="center"/>
            </w:pPr>
            <w:r w:rsidRPr="00BD56B7">
              <w:rPr>
                <w:sz w:val="22"/>
                <w:szCs w:val="22"/>
              </w:rPr>
              <w:t>расходы за участковые избирательные комиссии, комиссии референдума</w:t>
            </w: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</w:tr>
      <w:tr w:rsidR="009C5651" w:rsidRPr="00344B24" w:rsidTr="003D661E">
        <w:trPr>
          <w:trHeight w:val="225"/>
          <w:tblHeader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4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344B24" w:rsidRDefault="009C5651" w:rsidP="003D661E">
            <w:pPr>
              <w:jc w:val="center"/>
              <w:rPr>
                <w:sz w:val="20"/>
                <w:szCs w:val="20"/>
              </w:rPr>
            </w:pPr>
            <w:r w:rsidRPr="00344B24">
              <w:rPr>
                <w:sz w:val="20"/>
                <w:szCs w:val="20"/>
              </w:rPr>
              <w:t>11</w:t>
            </w:r>
          </w:p>
        </w:tc>
      </w:tr>
      <w:tr w:rsidR="009C5651" w:rsidTr="003D661E">
        <w:trPr>
          <w:trHeight w:val="258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другие расходы на связь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  <w:tr w:rsidR="009C5651" w:rsidTr="003D661E">
        <w:trPr>
          <w:trHeight w:val="258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Транспортные расходы,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>
              <w:t>0</w:t>
            </w:r>
            <w:r w:rsidRPr="0081637C"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</w:p>
        </w:tc>
      </w:tr>
      <w:tr w:rsidR="009C5651" w:rsidRPr="00DD6F3F" w:rsidTr="003D661E">
        <w:trPr>
          <w:trHeight w:val="237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  <w:tr w:rsidR="009C5651" w:rsidTr="003D661E">
        <w:trPr>
          <w:trHeight w:val="419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973807">
              <w:t>при использовании авиационного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>
              <w:t>0</w:t>
            </w:r>
            <w:r w:rsidRPr="0081637C"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  <w:tr w:rsidR="009C5651" w:rsidTr="003D661E">
        <w:trPr>
          <w:trHeight w:val="403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 xml:space="preserve">при использовании других видов транспорта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>
              <w:t>0</w:t>
            </w:r>
            <w:r w:rsidRPr="0081637C"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  <w:tr w:rsidR="009C5651" w:rsidTr="003D661E">
        <w:trPr>
          <w:trHeight w:val="269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both"/>
            </w:pPr>
            <w:r w:rsidRPr="0081637C">
              <w:t>Канцелярские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  <w:tr w:rsidR="009C5651" w:rsidTr="003D661E">
        <w:trPr>
          <w:trHeight w:val="204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both"/>
            </w:pPr>
            <w:r w:rsidRPr="0081637C">
              <w:t>Командировочные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  <w:tr w:rsidR="009C5651" w:rsidTr="003D661E">
        <w:trPr>
          <w:trHeight w:val="1094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Расходы на приобретение оборудования, других материальных ценностей (материальных запасов),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  <w:tr w:rsidR="009C5651" w:rsidRPr="00DD6F3F" w:rsidTr="003D661E">
        <w:trPr>
          <w:trHeight w:val="7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5E7E24" w:rsidRDefault="009C5651" w:rsidP="003D661E">
            <w:pPr>
              <w:jc w:val="center"/>
            </w:pPr>
            <w:r w:rsidRPr="005E7E24">
              <w:t> </w:t>
            </w:r>
          </w:p>
        </w:tc>
      </w:tr>
      <w:tr w:rsidR="009C5651" w:rsidTr="003D661E">
        <w:trPr>
          <w:trHeight w:val="8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 xml:space="preserve">приобретение (изготовление) технологического </w:t>
            </w:r>
            <w:r w:rsidRPr="0081637C">
              <w:lastRenderedPageBreak/>
              <w:t>оборудования (кабин, ящиков,  уголков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lastRenderedPageBreak/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  <w:rPr>
                <w:sz w:val="28"/>
                <w:szCs w:val="28"/>
              </w:rPr>
            </w:pPr>
            <w:r w:rsidRPr="008163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  <w:rPr>
                <w:sz w:val="28"/>
                <w:szCs w:val="28"/>
              </w:rPr>
            </w:pPr>
            <w:r w:rsidRPr="0081637C">
              <w:rPr>
                <w:sz w:val="28"/>
                <w:szCs w:val="28"/>
              </w:rPr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  <w:rPr>
                <w:sz w:val="28"/>
                <w:szCs w:val="28"/>
              </w:rPr>
            </w:pPr>
            <w:r w:rsidRPr="0081637C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  <w:rPr>
                <w:sz w:val="28"/>
                <w:szCs w:val="28"/>
              </w:rPr>
            </w:pPr>
            <w:r w:rsidRPr="0081637C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  <w:rPr>
                <w:sz w:val="28"/>
                <w:szCs w:val="28"/>
              </w:rPr>
            </w:pPr>
            <w:r w:rsidRPr="008163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  <w:rPr>
                <w:sz w:val="28"/>
                <w:szCs w:val="28"/>
              </w:rPr>
            </w:pPr>
            <w:r w:rsidRPr="0081637C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  <w:rPr>
                <w:sz w:val="28"/>
                <w:szCs w:val="28"/>
              </w:rPr>
            </w:pPr>
            <w:r w:rsidRPr="0081637C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  <w:rPr>
                <w:sz w:val="28"/>
                <w:szCs w:val="28"/>
              </w:rPr>
            </w:pPr>
            <w:r w:rsidRPr="0081637C"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  <w:rPr>
                <w:sz w:val="28"/>
                <w:szCs w:val="28"/>
              </w:rPr>
            </w:pPr>
            <w:r w:rsidRPr="0081637C">
              <w:rPr>
                <w:sz w:val="28"/>
                <w:szCs w:val="28"/>
              </w:rPr>
              <w:t> </w:t>
            </w:r>
          </w:p>
        </w:tc>
      </w:tr>
      <w:tr w:rsidR="009C5651" w:rsidTr="003D661E">
        <w:trPr>
          <w:trHeight w:val="8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lastRenderedPageBreak/>
              <w:t>приобретение (изготовление) стендов, вывесок, указателей, печатей, штампов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8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приобретение других материальных ценностей (материальных запасов)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8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>
              <w:t xml:space="preserve">приобретение других </w:t>
            </w:r>
            <w:r w:rsidRPr="0081637C">
              <w:t>основных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8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>
              <w:t xml:space="preserve">Выплаты </w:t>
            </w:r>
            <w:r w:rsidRPr="0081637C">
              <w:t>гражданам, привлекавшимся к работе в комиссиях по гражданско-правовым договорам,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FD4E44" w:rsidP="003D661E">
            <w:pPr>
              <w:jc w:val="center"/>
            </w:pPr>
            <w:r>
              <w:t>155000,00</w:t>
            </w:r>
            <w:r w:rsidR="009C5651"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FD4E44" w:rsidP="003D661E">
            <w:pPr>
              <w:jc w:val="center"/>
            </w:pPr>
            <w:r>
              <w:t>113700,00</w:t>
            </w:r>
            <w:r w:rsidR="009C5651"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FD4E44" w:rsidP="003D661E">
            <w:pPr>
              <w:jc w:val="center"/>
            </w:pPr>
            <w:r>
              <w:t>41300,00</w:t>
            </w:r>
            <w:r w:rsidR="009C5651" w:rsidRPr="00DD6F3F">
              <w:t> </w:t>
            </w:r>
          </w:p>
        </w:tc>
      </w:tr>
      <w:tr w:rsidR="009C5651" w:rsidTr="003D661E">
        <w:trPr>
          <w:trHeight w:val="8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8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 xml:space="preserve">для сборки, разборки </w:t>
            </w:r>
            <w:r w:rsidRPr="0081637C">
              <w:lastRenderedPageBreak/>
              <w:t>технологического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lastRenderedPageBreak/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</w:tbl>
    <w:p w:rsidR="009C5651" w:rsidRDefault="009C5651" w:rsidP="009C5651">
      <w:pPr>
        <w:jc w:val="right"/>
      </w:pPr>
      <w:r>
        <w:lastRenderedPageBreak/>
        <w:br w:type="page"/>
      </w:r>
    </w:p>
    <w:tbl>
      <w:tblPr>
        <w:tblW w:w="15735" w:type="dxa"/>
        <w:tblInd w:w="-176" w:type="dxa"/>
        <w:tblLayout w:type="fixed"/>
        <w:tblLook w:val="0000"/>
      </w:tblPr>
      <w:tblGrid>
        <w:gridCol w:w="2355"/>
        <w:gridCol w:w="851"/>
        <w:gridCol w:w="1134"/>
        <w:gridCol w:w="709"/>
        <w:gridCol w:w="1756"/>
        <w:gridCol w:w="1559"/>
        <w:gridCol w:w="1559"/>
        <w:gridCol w:w="709"/>
        <w:gridCol w:w="1559"/>
        <w:gridCol w:w="1701"/>
        <w:gridCol w:w="1843"/>
      </w:tblGrid>
      <w:tr w:rsidR="009C5651" w:rsidTr="003D661E">
        <w:trPr>
          <w:trHeight w:val="270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lastRenderedPageBreak/>
              <w:br w:type="page"/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Код строки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Сумма</w:t>
            </w:r>
            <w:r>
              <w:br/>
              <w:t>расходов,</w:t>
            </w:r>
            <w:r>
              <w:br/>
              <w:t>всего</w:t>
            </w:r>
          </w:p>
        </w:tc>
        <w:tc>
          <w:tcPr>
            <w:tcW w:w="113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В том числе расходы</w:t>
            </w:r>
          </w:p>
        </w:tc>
      </w:tr>
      <w:tr w:rsidR="009C5651" w:rsidTr="003D661E">
        <w:trPr>
          <w:trHeight w:val="285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5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территориальной избирательной комиссии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jc w:val="center"/>
            </w:pPr>
            <w:r>
              <w:t>окружных избирательных комиссий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651" w:rsidRDefault="009C5651" w:rsidP="003D661E">
            <w:pPr>
              <w:jc w:val="center"/>
            </w:pPr>
            <w:r>
              <w:t>участковых избирательных комиссий, комиссий референдума</w:t>
            </w:r>
          </w:p>
        </w:tc>
      </w:tr>
      <w:tr w:rsidR="009C5651" w:rsidTr="003D661E">
        <w:trPr>
          <w:trHeight w:val="240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всего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5651" w:rsidRDefault="009C5651" w:rsidP="003D661E">
            <w:pPr>
              <w:jc w:val="center"/>
            </w:pPr>
            <w:r>
              <w:t>из них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всего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jc w:val="center"/>
            </w:pPr>
            <w:r>
              <w:t>из них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5651" w:rsidRDefault="009C5651" w:rsidP="003D661E"/>
        </w:tc>
      </w:tr>
      <w:tr w:rsidR="009C5651" w:rsidTr="003D661E">
        <w:trPr>
          <w:trHeight w:val="1149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BD56B7" w:rsidRDefault="009C5651" w:rsidP="003D661E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 xml:space="preserve">расходы </w:t>
            </w:r>
            <w:r w:rsidRPr="00BD56B7">
              <w:rPr>
                <w:sz w:val="22"/>
                <w:szCs w:val="22"/>
              </w:rPr>
              <w:t>территориальной избирательной комиссии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BD56B7" w:rsidRDefault="009C5651" w:rsidP="003D661E">
            <w:pPr>
              <w:ind w:left="-57" w:right="-57"/>
              <w:jc w:val="center"/>
            </w:pPr>
            <w:r w:rsidRPr="00BD56B7">
              <w:rPr>
                <w:sz w:val="22"/>
                <w:szCs w:val="22"/>
              </w:rPr>
              <w:t>расходы за окружные избирательные комиссии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BD56B7" w:rsidRDefault="009C5651" w:rsidP="003D661E">
            <w:pPr>
              <w:ind w:left="-57" w:right="-57"/>
              <w:jc w:val="center"/>
            </w:pPr>
            <w:r w:rsidRPr="00BD56B7">
              <w:rPr>
                <w:sz w:val="22"/>
                <w:szCs w:val="22"/>
              </w:rPr>
              <w:t xml:space="preserve">расходы за участковые избирательные комиссии, комиссии референдума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C362C1" w:rsidRDefault="009C5651" w:rsidP="003D661E">
            <w:pPr>
              <w:ind w:left="-57" w:right="-57"/>
              <w:jc w:val="center"/>
            </w:pPr>
            <w:r w:rsidRPr="00C362C1">
              <w:rPr>
                <w:sz w:val="22"/>
                <w:szCs w:val="22"/>
              </w:rPr>
              <w:t>расходы окружной избирательной комиссии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C362C1" w:rsidRDefault="009C5651" w:rsidP="003D661E">
            <w:pPr>
              <w:ind w:left="-57" w:right="-57"/>
              <w:jc w:val="center"/>
            </w:pPr>
            <w:r w:rsidRPr="00C362C1">
              <w:rPr>
                <w:sz w:val="22"/>
                <w:szCs w:val="22"/>
              </w:rPr>
              <w:t>расходы за участковые избирательные комиссии, комиссии референдума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5651" w:rsidRDefault="009C5651" w:rsidP="003D661E"/>
        </w:tc>
      </w:tr>
      <w:tr w:rsidR="009C5651" w:rsidRPr="00623742" w:rsidTr="003D661E">
        <w:trPr>
          <w:trHeight w:val="22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623742" w:rsidRDefault="009C5651" w:rsidP="003D661E">
            <w:pPr>
              <w:jc w:val="center"/>
              <w:rPr>
                <w:sz w:val="20"/>
                <w:szCs w:val="20"/>
              </w:rPr>
            </w:pPr>
            <w:r w:rsidRPr="0062374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623742" w:rsidRDefault="009C5651" w:rsidP="003D661E">
            <w:pPr>
              <w:jc w:val="center"/>
              <w:rPr>
                <w:sz w:val="20"/>
                <w:szCs w:val="20"/>
              </w:rPr>
            </w:pPr>
            <w:r w:rsidRPr="0062374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623742" w:rsidRDefault="009C5651" w:rsidP="003D661E">
            <w:pPr>
              <w:jc w:val="center"/>
              <w:rPr>
                <w:sz w:val="20"/>
                <w:szCs w:val="20"/>
              </w:rPr>
            </w:pPr>
            <w:r w:rsidRPr="00623742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623742" w:rsidRDefault="009C5651" w:rsidP="003D661E">
            <w:pPr>
              <w:jc w:val="center"/>
              <w:rPr>
                <w:sz w:val="20"/>
                <w:szCs w:val="20"/>
              </w:rPr>
            </w:pPr>
            <w:r w:rsidRPr="00623742">
              <w:rPr>
                <w:sz w:val="20"/>
                <w:szCs w:val="20"/>
              </w:rPr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623742" w:rsidRDefault="009C5651" w:rsidP="003D661E">
            <w:pPr>
              <w:jc w:val="center"/>
              <w:rPr>
                <w:sz w:val="20"/>
                <w:szCs w:val="20"/>
              </w:rPr>
            </w:pPr>
            <w:r w:rsidRPr="0062374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623742" w:rsidRDefault="009C5651" w:rsidP="003D661E">
            <w:pPr>
              <w:jc w:val="center"/>
              <w:rPr>
                <w:sz w:val="20"/>
                <w:szCs w:val="20"/>
              </w:rPr>
            </w:pPr>
            <w:r w:rsidRPr="00623742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623742" w:rsidRDefault="009C5651" w:rsidP="003D661E">
            <w:pPr>
              <w:jc w:val="center"/>
              <w:rPr>
                <w:sz w:val="20"/>
                <w:szCs w:val="20"/>
              </w:rPr>
            </w:pPr>
            <w:r w:rsidRPr="0062374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623742" w:rsidRDefault="009C5651" w:rsidP="003D661E">
            <w:pPr>
              <w:jc w:val="center"/>
              <w:rPr>
                <w:sz w:val="20"/>
                <w:szCs w:val="20"/>
              </w:rPr>
            </w:pPr>
            <w:r w:rsidRPr="00623742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623742" w:rsidRDefault="009C5651" w:rsidP="003D661E">
            <w:pPr>
              <w:jc w:val="center"/>
              <w:rPr>
                <w:sz w:val="20"/>
                <w:szCs w:val="20"/>
              </w:rPr>
            </w:pPr>
            <w:r w:rsidRPr="00623742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623742" w:rsidRDefault="009C5651" w:rsidP="003D661E">
            <w:pPr>
              <w:jc w:val="center"/>
              <w:rPr>
                <w:sz w:val="20"/>
                <w:szCs w:val="20"/>
              </w:rPr>
            </w:pPr>
            <w:r w:rsidRPr="00623742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623742" w:rsidRDefault="009C5651" w:rsidP="003D661E">
            <w:pPr>
              <w:jc w:val="center"/>
              <w:rPr>
                <w:sz w:val="20"/>
                <w:szCs w:val="20"/>
              </w:rPr>
            </w:pPr>
            <w:r w:rsidRPr="00623742">
              <w:rPr>
                <w:sz w:val="20"/>
                <w:szCs w:val="20"/>
              </w:rPr>
              <w:t>11</w:t>
            </w:r>
          </w:p>
        </w:tc>
      </w:tr>
      <w:tr w:rsidR="009C5651" w:rsidTr="003D661E">
        <w:trPr>
          <w:trHeight w:val="46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для транспортных и погрузочно-разгрузочных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6430CF" w:rsidP="003D661E">
            <w:pPr>
              <w:jc w:val="center"/>
            </w:pPr>
            <w:r>
              <w:t>63000,00</w:t>
            </w:r>
            <w:r w:rsidR="009C5651"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6430CF" w:rsidP="003D661E">
            <w:pPr>
              <w:jc w:val="center"/>
            </w:pPr>
            <w:r>
              <w:t>21700,00</w:t>
            </w:r>
            <w:r w:rsidR="009C5651"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6430CF" w:rsidP="003D661E">
            <w:pPr>
              <w:jc w:val="center"/>
            </w:pPr>
            <w:r>
              <w:t>41300,00</w:t>
            </w:r>
            <w:r w:rsidR="009C5651" w:rsidRPr="00DD6F3F">
              <w:t> </w:t>
            </w:r>
          </w:p>
        </w:tc>
      </w:tr>
      <w:tr w:rsidR="009C5651" w:rsidTr="003D661E">
        <w:trPr>
          <w:trHeight w:val="1026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 xml:space="preserve">для выполнения работ по содержанию помещений комиссий, </w:t>
            </w:r>
            <w:r>
              <w:t>помещений</w:t>
            </w:r>
            <w:r w:rsidRPr="0081637C">
              <w:t xml:space="preserve"> для голосования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73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для выполнения других работ, связанных с по</w:t>
            </w:r>
            <w:r>
              <w:t>дготовкой и проведением выборов, референдума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4D2FE8" w:rsidP="003D661E">
            <w:pPr>
              <w:jc w:val="center"/>
            </w:pPr>
            <w:r>
              <w:t>92000,00</w:t>
            </w:r>
            <w:r w:rsidR="009C5651"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4D2FE8" w:rsidP="003D661E">
            <w:pPr>
              <w:jc w:val="center"/>
            </w:pPr>
            <w:r>
              <w:t>92000,00</w:t>
            </w:r>
            <w:r w:rsidRPr="00DD6F3F">
              <w:t> </w:t>
            </w:r>
            <w:r w:rsidR="009C5651"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73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>Расходы</w:t>
            </w:r>
            <w:r>
              <w:t xml:space="preserve"> на </w:t>
            </w:r>
            <w:r w:rsidRPr="0081637C">
              <w:t>информ</w:t>
            </w:r>
            <w:r>
              <w:t>ирование</w:t>
            </w:r>
            <w:r w:rsidRPr="0081637C">
              <w:t xml:space="preserve"> избирателей</w:t>
            </w:r>
            <w:r>
              <w:t>, участников референдума</w:t>
            </w:r>
            <w:r w:rsidRPr="0081637C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</w:tbl>
    <w:p w:rsidR="009C5651" w:rsidRDefault="009C5651" w:rsidP="009C5651">
      <w:pPr>
        <w:jc w:val="right"/>
      </w:pPr>
      <w:r>
        <w:br w:type="page"/>
      </w:r>
    </w:p>
    <w:tbl>
      <w:tblPr>
        <w:tblW w:w="15593" w:type="dxa"/>
        <w:tblInd w:w="-176" w:type="dxa"/>
        <w:tblLayout w:type="fixed"/>
        <w:tblLook w:val="0000"/>
      </w:tblPr>
      <w:tblGrid>
        <w:gridCol w:w="2355"/>
        <w:gridCol w:w="851"/>
        <w:gridCol w:w="1134"/>
        <w:gridCol w:w="709"/>
        <w:gridCol w:w="1756"/>
        <w:gridCol w:w="1559"/>
        <w:gridCol w:w="1559"/>
        <w:gridCol w:w="709"/>
        <w:gridCol w:w="1559"/>
        <w:gridCol w:w="1701"/>
        <w:gridCol w:w="1701"/>
      </w:tblGrid>
      <w:tr w:rsidR="009C5651" w:rsidTr="003D661E">
        <w:trPr>
          <w:trHeight w:val="270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lastRenderedPageBreak/>
              <w:br w:type="page"/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Код строки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Сумма</w:t>
            </w:r>
            <w:r>
              <w:br/>
              <w:t>расходов,</w:t>
            </w:r>
            <w:r>
              <w:br/>
              <w:t>всего</w:t>
            </w:r>
          </w:p>
        </w:tc>
        <w:tc>
          <w:tcPr>
            <w:tcW w:w="112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В том числе расходы</w:t>
            </w:r>
          </w:p>
        </w:tc>
      </w:tr>
      <w:tr w:rsidR="009C5651" w:rsidTr="003D661E">
        <w:trPr>
          <w:trHeight w:val="285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5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территориальной избирательной комиссии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jc w:val="center"/>
            </w:pPr>
            <w:r>
              <w:t>окружных избирательных комиссий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участковых избирательных комиссий, комиссий референдума</w:t>
            </w:r>
          </w:p>
        </w:tc>
      </w:tr>
      <w:tr w:rsidR="009C5651" w:rsidTr="003D661E">
        <w:trPr>
          <w:trHeight w:val="240"/>
        </w:trPr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>
            <w:pPr>
              <w:ind w:left="-57" w:right="-57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всего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5651" w:rsidRDefault="009C5651" w:rsidP="003D661E">
            <w:pPr>
              <w:jc w:val="center"/>
            </w:pPr>
            <w:r>
              <w:t>из них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ind w:left="-57" w:right="-57"/>
              <w:jc w:val="center"/>
            </w:pPr>
            <w:r>
              <w:t>всего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Default="009C5651" w:rsidP="003D661E">
            <w:pPr>
              <w:jc w:val="center"/>
            </w:pPr>
            <w:r>
              <w:t>из них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5651" w:rsidRDefault="009C5651" w:rsidP="003D661E"/>
        </w:tc>
      </w:tr>
      <w:tr w:rsidR="009C5651" w:rsidTr="003D661E">
        <w:trPr>
          <w:trHeight w:val="1149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C362C1" w:rsidRDefault="009C5651" w:rsidP="003D661E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 xml:space="preserve">расходы </w:t>
            </w:r>
            <w:r w:rsidRPr="00C362C1">
              <w:rPr>
                <w:sz w:val="22"/>
                <w:szCs w:val="22"/>
              </w:rPr>
              <w:t>территориальной избирательной комиссии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C362C1" w:rsidRDefault="009C5651" w:rsidP="003D661E">
            <w:pPr>
              <w:ind w:left="-57" w:right="-57"/>
              <w:jc w:val="center"/>
            </w:pPr>
            <w:r w:rsidRPr="00C362C1">
              <w:rPr>
                <w:sz w:val="22"/>
                <w:szCs w:val="22"/>
              </w:rPr>
              <w:t>расходы за окружные избирательные комиссии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C362C1" w:rsidRDefault="009C5651" w:rsidP="003D661E">
            <w:pPr>
              <w:ind w:left="-57" w:right="-57"/>
              <w:jc w:val="center"/>
            </w:pPr>
            <w:r w:rsidRPr="00C362C1">
              <w:rPr>
                <w:sz w:val="22"/>
                <w:szCs w:val="22"/>
              </w:rPr>
              <w:t>расходы за участковые избирательные комиссии, комиссии референдума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51" w:rsidRDefault="009C5651" w:rsidP="003D661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C362C1" w:rsidRDefault="009C5651" w:rsidP="003D661E">
            <w:pPr>
              <w:ind w:left="-57" w:right="-57"/>
              <w:jc w:val="center"/>
            </w:pPr>
            <w:r w:rsidRPr="00C362C1">
              <w:rPr>
                <w:sz w:val="22"/>
                <w:szCs w:val="22"/>
              </w:rPr>
              <w:t>расходы окружной избирательной комиссии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C362C1" w:rsidRDefault="009C5651" w:rsidP="003D661E">
            <w:pPr>
              <w:ind w:left="-57" w:right="-57"/>
              <w:jc w:val="center"/>
            </w:pPr>
            <w:r w:rsidRPr="00C362C1">
              <w:rPr>
                <w:sz w:val="22"/>
                <w:szCs w:val="22"/>
              </w:rPr>
              <w:t>расходы за участковые избирательные комиссии, комиссии референдума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5651" w:rsidRDefault="009C5651" w:rsidP="003D661E"/>
        </w:tc>
      </w:tr>
      <w:tr w:rsidR="009C5651" w:rsidRPr="00C362C1" w:rsidTr="003D661E">
        <w:trPr>
          <w:trHeight w:val="22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sz w:val="20"/>
                <w:szCs w:val="20"/>
              </w:rPr>
            </w:pPr>
            <w:r w:rsidRPr="00C362C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sz w:val="20"/>
                <w:szCs w:val="20"/>
              </w:rPr>
            </w:pPr>
            <w:r w:rsidRPr="00C362C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sz w:val="20"/>
                <w:szCs w:val="20"/>
              </w:rPr>
            </w:pPr>
            <w:r w:rsidRPr="00C362C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sz w:val="20"/>
                <w:szCs w:val="20"/>
              </w:rPr>
            </w:pPr>
            <w:r w:rsidRPr="00C362C1">
              <w:rPr>
                <w:sz w:val="20"/>
                <w:szCs w:val="20"/>
              </w:rPr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sz w:val="20"/>
                <w:szCs w:val="20"/>
              </w:rPr>
            </w:pPr>
            <w:r w:rsidRPr="00C362C1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sz w:val="20"/>
                <w:szCs w:val="20"/>
              </w:rPr>
            </w:pPr>
            <w:r w:rsidRPr="00C362C1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sz w:val="20"/>
                <w:szCs w:val="20"/>
              </w:rPr>
            </w:pPr>
            <w:r w:rsidRPr="00C362C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sz w:val="20"/>
                <w:szCs w:val="20"/>
              </w:rPr>
            </w:pPr>
            <w:r w:rsidRPr="00C362C1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sz w:val="20"/>
                <w:szCs w:val="20"/>
              </w:rPr>
            </w:pPr>
            <w:r w:rsidRPr="00C362C1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sz w:val="20"/>
                <w:szCs w:val="20"/>
              </w:rPr>
            </w:pPr>
            <w:r w:rsidRPr="00C362C1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sz w:val="20"/>
                <w:szCs w:val="20"/>
              </w:rPr>
            </w:pPr>
            <w:r w:rsidRPr="00C362C1">
              <w:rPr>
                <w:sz w:val="20"/>
                <w:szCs w:val="20"/>
              </w:rPr>
              <w:t>11</w:t>
            </w:r>
          </w:p>
        </w:tc>
      </w:tr>
      <w:tr w:rsidR="009C5651" w:rsidTr="003D661E">
        <w:trPr>
          <w:trHeight w:val="744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 xml:space="preserve">Другие расходы </w:t>
            </w:r>
            <w:r>
              <w:t>на проведение выборов, референдума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4D2FE8" w:rsidP="003D661E">
            <w:pPr>
              <w:jc w:val="center"/>
            </w:pPr>
            <w:r>
              <w:t>30678,79</w:t>
            </w:r>
            <w:r w:rsidR="009C5651"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4D2FE8" w:rsidP="003D661E">
            <w:pPr>
              <w:jc w:val="center"/>
            </w:pPr>
            <w:r>
              <w:t>30678,79</w:t>
            </w:r>
            <w:r w:rsidR="009C5651"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</w:tr>
      <w:tr w:rsidR="009C5651" w:rsidTr="003D661E">
        <w:trPr>
          <w:trHeight w:val="743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 xml:space="preserve">Израсходовано бюджетных средств на подготовку и проведение выборов, </w:t>
            </w:r>
            <w:r>
              <w:t xml:space="preserve">референдума, </w:t>
            </w:r>
            <w:r w:rsidRPr="0081637C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4D2FE8" w:rsidP="003D661E">
            <w:pPr>
              <w:jc w:val="center"/>
            </w:pPr>
            <w:r>
              <w:t>500000,00</w:t>
            </w:r>
            <w:r w:rsidR="009C5651"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4D2FE8" w:rsidP="003D661E">
            <w:pPr>
              <w:jc w:val="center"/>
            </w:pPr>
            <w:r>
              <w:t>260400,00</w:t>
            </w:r>
            <w:r w:rsidR="009C5651"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4D2FE8" w:rsidP="003D661E">
            <w:pPr>
              <w:jc w:val="center"/>
            </w:pPr>
            <w:r>
              <w:t>239600,00</w:t>
            </w:r>
            <w:r w:rsidR="009C5651" w:rsidRPr="00DD6F3F">
              <w:t> </w:t>
            </w:r>
          </w:p>
        </w:tc>
      </w:tr>
      <w:tr w:rsidR="009C5651" w:rsidTr="003D661E">
        <w:trPr>
          <w:trHeight w:val="54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 xml:space="preserve">Выделено бюджетных средств на </w:t>
            </w:r>
            <w:r>
              <w:t>подготовку и проведение выборов, референдума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63239A" w:rsidP="003D661E">
            <w:pPr>
              <w:jc w:val="center"/>
            </w:pPr>
            <w:r>
              <w:t>500000,00</w:t>
            </w:r>
            <w:r w:rsidRPr="00DD6F3F">
              <w:t> </w:t>
            </w:r>
            <w:r w:rsidR="009C5651"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63239A" w:rsidP="003D661E">
            <w:pPr>
              <w:jc w:val="center"/>
            </w:pPr>
            <w:r>
              <w:t>260400,00</w:t>
            </w:r>
            <w:r w:rsidRPr="00DD6F3F">
              <w:t> </w:t>
            </w:r>
            <w:r w:rsidR="009C5651"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63239A" w:rsidP="003D661E">
            <w:pPr>
              <w:jc w:val="center"/>
            </w:pPr>
            <w:r>
              <w:t>239600,00</w:t>
            </w:r>
            <w:r w:rsidRPr="00DD6F3F">
              <w:t> </w:t>
            </w:r>
            <w:r w:rsidR="009C5651" w:rsidRPr="00DD6F3F">
              <w:t> </w:t>
            </w:r>
          </w:p>
        </w:tc>
      </w:tr>
      <w:tr w:rsidR="009C5651" w:rsidTr="003D661E">
        <w:trPr>
          <w:trHeight w:val="111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r w:rsidRPr="0081637C">
              <w:t xml:space="preserve">Остаток денежных средств на дату подписания отчета (подтверждается банком) </w:t>
            </w:r>
            <w:r>
              <w:br/>
            </w:r>
            <w:r w:rsidRPr="0081637C">
              <w:t xml:space="preserve">стр. 170 </w:t>
            </w:r>
            <w:r>
              <w:t>-</w:t>
            </w:r>
            <w:r w:rsidRPr="0081637C">
              <w:t xml:space="preserve"> стр. 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81637C" w:rsidRDefault="009C5651" w:rsidP="003D661E">
            <w:pPr>
              <w:jc w:val="center"/>
            </w:pPr>
            <w:r w:rsidRPr="0081637C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63239A" w:rsidP="003D661E">
            <w:pPr>
              <w:jc w:val="center"/>
            </w:pPr>
            <w:r>
              <w:t>0,00</w:t>
            </w:r>
            <w:r w:rsidR="009C5651"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63239A" w:rsidP="003D661E">
            <w:pPr>
              <w:jc w:val="center"/>
            </w:pPr>
            <w:r>
              <w:t>0,00</w:t>
            </w:r>
            <w:r w:rsidR="009C5651"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  <w:r w:rsidRPr="00DD6F3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DD6F3F" w:rsidRDefault="0063239A" w:rsidP="003D661E">
            <w:pPr>
              <w:jc w:val="center"/>
            </w:pPr>
            <w:r>
              <w:t>0,00</w:t>
            </w:r>
            <w:r w:rsidR="009C5651" w:rsidRPr="00DD6F3F">
              <w:t> </w:t>
            </w:r>
          </w:p>
        </w:tc>
      </w:tr>
    </w:tbl>
    <w:p w:rsidR="009C5651" w:rsidRDefault="009C5651" w:rsidP="009C5651">
      <w:pPr>
        <w:rPr>
          <w:sz w:val="10"/>
          <w:szCs w:val="10"/>
        </w:rPr>
      </w:pPr>
      <w:r>
        <w:rPr>
          <w:sz w:val="10"/>
          <w:szCs w:val="10"/>
        </w:rPr>
        <w:br w:type="page"/>
      </w:r>
    </w:p>
    <w:tbl>
      <w:tblPr>
        <w:tblW w:w="15593" w:type="dxa"/>
        <w:tblInd w:w="-176" w:type="dxa"/>
        <w:tblLook w:val="0000"/>
      </w:tblPr>
      <w:tblGrid>
        <w:gridCol w:w="10632"/>
        <w:gridCol w:w="2697"/>
        <w:gridCol w:w="2264"/>
      </w:tblGrid>
      <w:tr w:rsidR="009C5651" w:rsidRPr="00F5147F" w:rsidTr="003D661E">
        <w:trPr>
          <w:trHeight w:val="634"/>
        </w:trPr>
        <w:tc>
          <w:tcPr>
            <w:tcW w:w="155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5651" w:rsidRPr="007C5E79" w:rsidRDefault="009C5651" w:rsidP="003D661E">
            <w:pPr>
              <w:jc w:val="center"/>
              <w:rPr>
                <w:b/>
                <w:bCs/>
                <w:sz w:val="28"/>
                <w:szCs w:val="28"/>
              </w:rPr>
            </w:pPr>
            <w:r w:rsidRPr="007C5E79">
              <w:rPr>
                <w:b/>
                <w:bCs/>
                <w:sz w:val="28"/>
                <w:szCs w:val="28"/>
              </w:rPr>
              <w:lastRenderedPageBreak/>
              <w:t>РАЗДЕЛ II</w:t>
            </w:r>
            <w:r w:rsidRPr="007C5E79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C5E79">
              <w:rPr>
                <w:b/>
                <w:bCs/>
                <w:sz w:val="28"/>
                <w:szCs w:val="28"/>
              </w:rPr>
              <w:t>. Расходы окружной избирательной комиссии</w:t>
            </w:r>
          </w:p>
        </w:tc>
      </w:tr>
      <w:tr w:rsidR="009C5651" w:rsidRPr="00F5147F" w:rsidTr="003D661E">
        <w:trPr>
          <w:trHeight w:val="76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5651" w:rsidRPr="00F5147F" w:rsidRDefault="009C5651" w:rsidP="003D661E">
            <w:pPr>
              <w:jc w:val="center"/>
              <w:rPr>
                <w:b/>
              </w:rPr>
            </w:pPr>
            <w:r w:rsidRPr="00F5147F">
              <w:rPr>
                <w:b/>
              </w:rPr>
              <w:t>Полное наименование окружной избирательной комиссии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5651" w:rsidRPr="00F5147F" w:rsidRDefault="009C5651" w:rsidP="003D661E">
            <w:pPr>
              <w:jc w:val="center"/>
              <w:rPr>
                <w:b/>
              </w:rPr>
            </w:pPr>
            <w:r w:rsidRPr="00F5147F">
              <w:rPr>
                <w:b/>
              </w:rPr>
              <w:t xml:space="preserve">Сумма, </w:t>
            </w:r>
          </w:p>
          <w:p w:rsidR="009C5651" w:rsidRPr="00F5147F" w:rsidRDefault="009C5651" w:rsidP="003D661E">
            <w:pPr>
              <w:jc w:val="center"/>
              <w:rPr>
                <w:b/>
              </w:rPr>
            </w:pPr>
            <w:r w:rsidRPr="00F5147F">
              <w:rPr>
                <w:b/>
              </w:rPr>
              <w:t>руб.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651" w:rsidRPr="00F5147F" w:rsidRDefault="009C5651" w:rsidP="003D661E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F5147F">
              <w:rPr>
                <w:b/>
              </w:rPr>
              <w:t xml:space="preserve"> том числе, расходы участковых избирательных комиссий </w:t>
            </w:r>
          </w:p>
        </w:tc>
      </w:tr>
      <w:tr w:rsidR="009C5651" w:rsidRPr="00973807" w:rsidTr="003D661E">
        <w:trPr>
          <w:trHeight w:val="108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973807" w:rsidRDefault="009C5651" w:rsidP="003D661E">
            <w:pPr>
              <w:jc w:val="center"/>
              <w:rPr>
                <w:sz w:val="20"/>
                <w:szCs w:val="20"/>
              </w:rPr>
            </w:pPr>
            <w:r w:rsidRPr="00973807">
              <w:rPr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973807" w:rsidRDefault="009C5651" w:rsidP="003D661E">
            <w:pPr>
              <w:jc w:val="center"/>
              <w:rPr>
                <w:sz w:val="20"/>
                <w:szCs w:val="20"/>
              </w:rPr>
            </w:pPr>
            <w:r w:rsidRPr="00973807">
              <w:rPr>
                <w:sz w:val="20"/>
                <w:szCs w:val="20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51" w:rsidRPr="00973807" w:rsidRDefault="009C5651" w:rsidP="003D661E">
            <w:pPr>
              <w:jc w:val="center"/>
              <w:rPr>
                <w:sz w:val="20"/>
                <w:szCs w:val="20"/>
              </w:rPr>
            </w:pPr>
            <w:r w:rsidRPr="00973807">
              <w:rPr>
                <w:sz w:val="20"/>
                <w:szCs w:val="20"/>
              </w:rPr>
              <w:t>3</w:t>
            </w:r>
          </w:p>
        </w:tc>
      </w:tr>
      <w:tr w:rsidR="009C5651" w:rsidRPr="00F5147F" w:rsidTr="003D661E">
        <w:trPr>
          <w:trHeight w:val="581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C5651" w:rsidRPr="00F5147F" w:rsidRDefault="00FA0BE4" w:rsidP="003D661E">
            <w:pPr>
              <w:jc w:val="center"/>
            </w:pPr>
            <w:r>
              <w:t>0,00</w:t>
            </w:r>
            <w:r w:rsidR="009C5651" w:rsidRPr="00F5147F">
              <w:t> 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C5651" w:rsidRPr="00F5147F" w:rsidRDefault="00FA0BE4" w:rsidP="003D661E">
            <w:pPr>
              <w:jc w:val="center"/>
            </w:pPr>
            <w:r>
              <w:t>0,00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651" w:rsidRPr="00F5147F" w:rsidRDefault="00FA0BE4" w:rsidP="003D661E">
            <w:pPr>
              <w:jc w:val="center"/>
            </w:pPr>
            <w:r>
              <w:t>0,00</w:t>
            </w:r>
          </w:p>
        </w:tc>
      </w:tr>
    </w:tbl>
    <w:p w:rsidR="009C5651" w:rsidRPr="00D1081A" w:rsidRDefault="009C5651" w:rsidP="009C5651">
      <w:pPr>
        <w:rPr>
          <w:sz w:val="10"/>
          <w:szCs w:val="10"/>
        </w:rPr>
      </w:pPr>
    </w:p>
    <w:tbl>
      <w:tblPr>
        <w:tblW w:w="15603" w:type="dxa"/>
        <w:tblInd w:w="-176" w:type="dxa"/>
        <w:tblLook w:val="0000"/>
      </w:tblPr>
      <w:tblGrid>
        <w:gridCol w:w="368"/>
        <w:gridCol w:w="421"/>
        <w:gridCol w:w="419"/>
        <w:gridCol w:w="375"/>
        <w:gridCol w:w="429"/>
        <w:gridCol w:w="358"/>
        <w:gridCol w:w="274"/>
        <w:gridCol w:w="2024"/>
        <w:gridCol w:w="276"/>
        <w:gridCol w:w="276"/>
        <w:gridCol w:w="446"/>
        <w:gridCol w:w="473"/>
        <w:gridCol w:w="405"/>
        <w:gridCol w:w="478"/>
        <w:gridCol w:w="451"/>
        <w:gridCol w:w="332"/>
        <w:gridCol w:w="789"/>
        <w:gridCol w:w="562"/>
        <w:gridCol w:w="572"/>
        <w:gridCol w:w="425"/>
        <w:gridCol w:w="798"/>
        <w:gridCol w:w="398"/>
        <w:gridCol w:w="439"/>
        <w:gridCol w:w="500"/>
        <w:gridCol w:w="1333"/>
        <w:gridCol w:w="439"/>
        <w:gridCol w:w="639"/>
        <w:gridCol w:w="425"/>
        <w:gridCol w:w="479"/>
      </w:tblGrid>
      <w:tr w:rsidR="00FA0BE4" w:rsidTr="003D661E">
        <w:trPr>
          <w:trHeight w:val="304"/>
        </w:trPr>
        <w:tc>
          <w:tcPr>
            <w:tcW w:w="29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rPr>
                <w:sz w:val="28"/>
                <w:szCs w:val="28"/>
              </w:rPr>
            </w:pPr>
            <w:r w:rsidRPr="00DD6F3F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FA0BE4" w:rsidP="003D661E">
            <w:r>
              <w:t>Территориальной избирательной комиссии</w:t>
            </w:r>
            <w:r w:rsidR="009C5651" w:rsidRPr="00DD6F3F"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  <w:r w:rsidR="00FA0BE4">
              <w:t>Н.А. Кириллова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</w:tr>
      <w:tr w:rsidR="00FA0BE4" w:rsidRPr="00D1081A" w:rsidTr="003D661E">
        <w:trPr>
          <w:trHeight w:val="127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49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i/>
                <w:iCs/>
                <w:sz w:val="20"/>
                <w:szCs w:val="20"/>
              </w:rPr>
            </w:pPr>
            <w:proofErr w:type="gramStart"/>
            <w:r w:rsidRPr="00C362C1">
              <w:rPr>
                <w:i/>
                <w:iCs/>
                <w:sz w:val="20"/>
                <w:szCs w:val="20"/>
              </w:rPr>
              <w:t>(наименование избирательной комиссии</w:t>
            </w:r>
            <w:proofErr w:type="gramEnd"/>
          </w:p>
          <w:p w:rsidR="009C5651" w:rsidRPr="00D1081A" w:rsidRDefault="009C5651" w:rsidP="003D661E">
            <w:pPr>
              <w:jc w:val="center"/>
              <w:rPr>
                <w:i/>
                <w:iCs/>
              </w:rPr>
            </w:pPr>
            <w:r w:rsidRPr="00C362C1">
              <w:rPr>
                <w:i/>
                <w:iCs/>
                <w:sz w:val="20"/>
                <w:szCs w:val="20"/>
              </w:rPr>
              <w:t>комиссии референдума)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32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i/>
                <w:iCs/>
                <w:sz w:val="20"/>
                <w:szCs w:val="20"/>
              </w:rPr>
            </w:pPr>
            <w:r w:rsidRPr="00C362C1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C362C1" w:rsidRDefault="009C5651" w:rsidP="003D661E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i/>
                <w:iCs/>
                <w:sz w:val="20"/>
                <w:szCs w:val="20"/>
              </w:rPr>
            </w:pPr>
            <w:r w:rsidRPr="00C362C1">
              <w:rPr>
                <w:i/>
                <w:iCs/>
                <w:sz w:val="20"/>
                <w:szCs w:val="20"/>
              </w:rPr>
              <w:t>(расшифровка подписи)</w:t>
            </w:r>
          </w:p>
        </w:tc>
      </w:tr>
      <w:tr w:rsidR="00FA0BE4" w:rsidTr="003D661E">
        <w:trPr>
          <w:trHeight w:val="156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jc w:val="center"/>
            </w:pPr>
          </w:p>
        </w:tc>
        <w:tc>
          <w:tcPr>
            <w:tcW w:w="4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132F64" w:rsidRDefault="009C5651" w:rsidP="003D661E">
            <w:pPr>
              <w:jc w:val="center"/>
            </w:pPr>
            <w:r w:rsidRPr="00132F64">
              <w:t>МП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DD6F3F" w:rsidRDefault="009C5651" w:rsidP="003D66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DD6F3F" w:rsidRDefault="009C5651" w:rsidP="003D661E">
            <w:pPr>
              <w:jc w:val="center"/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DD6F3F" w:rsidRDefault="009C5651" w:rsidP="003D661E">
            <w:pPr>
              <w:jc w:val="center"/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DD6F3F" w:rsidRDefault="009C5651" w:rsidP="003D661E">
            <w:pPr>
              <w:jc w:val="center"/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DD6F3F" w:rsidRDefault="009C5651" w:rsidP="003D661E">
            <w:pPr>
              <w:jc w:val="center"/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DD6F3F" w:rsidRDefault="009C5651" w:rsidP="003D661E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DD6F3F" w:rsidRDefault="009C5651" w:rsidP="003D661E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DD6F3F" w:rsidRDefault="009C5651" w:rsidP="003D661E">
            <w:pPr>
              <w:jc w:val="center"/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DD6F3F" w:rsidRDefault="009C5651" w:rsidP="003D661E">
            <w:pPr>
              <w:jc w:val="center"/>
            </w:pPr>
          </w:p>
        </w:tc>
      </w:tr>
      <w:tr w:rsidR="00FA0BE4" w:rsidTr="003D661E">
        <w:trPr>
          <w:trHeight w:val="359"/>
        </w:trPr>
        <w:tc>
          <w:tcPr>
            <w:tcW w:w="29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pPr>
              <w:rPr>
                <w:sz w:val="28"/>
                <w:szCs w:val="28"/>
              </w:rPr>
            </w:pPr>
            <w:r w:rsidRPr="00DD6F3F">
              <w:rPr>
                <w:sz w:val="28"/>
                <w:szCs w:val="28"/>
              </w:rPr>
              <w:t>Бухгалтер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  <w:r w:rsidR="00FA0BE4">
              <w:t>Г.В. Архипова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>
            <w:r w:rsidRPr="00DD6F3F">
              <w:t> </w:t>
            </w:r>
          </w:p>
        </w:tc>
      </w:tr>
      <w:tr w:rsidR="00FA0BE4" w:rsidRPr="00D1081A" w:rsidTr="003D661E">
        <w:trPr>
          <w:trHeight w:val="17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>
            <w:pPr>
              <w:jc w:val="center"/>
            </w:pPr>
          </w:p>
        </w:tc>
        <w:tc>
          <w:tcPr>
            <w:tcW w:w="49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i/>
                <w:iCs/>
                <w:sz w:val="20"/>
                <w:szCs w:val="20"/>
              </w:rPr>
            </w:pPr>
            <w:proofErr w:type="gramStart"/>
            <w:r w:rsidRPr="00C362C1">
              <w:rPr>
                <w:i/>
                <w:iCs/>
                <w:sz w:val="20"/>
                <w:szCs w:val="20"/>
              </w:rPr>
              <w:t>(наименование избирательной комиссии,</w:t>
            </w:r>
            <w:proofErr w:type="gramEnd"/>
          </w:p>
          <w:p w:rsidR="009C5651" w:rsidRPr="00D1081A" w:rsidRDefault="009C5651" w:rsidP="003D661E">
            <w:pPr>
              <w:jc w:val="center"/>
              <w:rPr>
                <w:i/>
                <w:iCs/>
              </w:rPr>
            </w:pPr>
            <w:r w:rsidRPr="00C362C1">
              <w:rPr>
                <w:i/>
                <w:iCs/>
                <w:sz w:val="20"/>
                <w:szCs w:val="20"/>
              </w:rPr>
              <w:t>комиссии референдума)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32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i/>
                <w:iCs/>
                <w:sz w:val="20"/>
                <w:szCs w:val="20"/>
              </w:rPr>
            </w:pPr>
            <w:r w:rsidRPr="00C362C1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C362C1" w:rsidRDefault="009C5651" w:rsidP="003D661E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i/>
                <w:iCs/>
                <w:sz w:val="20"/>
                <w:szCs w:val="20"/>
              </w:rPr>
            </w:pPr>
            <w:r w:rsidRPr="00C362C1">
              <w:rPr>
                <w:i/>
                <w:iCs/>
                <w:sz w:val="20"/>
                <w:szCs w:val="20"/>
              </w:rPr>
              <w:t>(расшифровка подписи)</w:t>
            </w:r>
          </w:p>
        </w:tc>
      </w:tr>
      <w:tr w:rsidR="00FA0BE4" w:rsidTr="003D661E">
        <w:trPr>
          <w:trHeight w:val="315"/>
        </w:trPr>
        <w:tc>
          <w:tcPr>
            <w:tcW w:w="543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651" w:rsidRPr="00DD6F3F" w:rsidRDefault="009C5651" w:rsidP="00FA0BE4">
            <w:r>
              <w:t>_</w:t>
            </w:r>
            <w:r w:rsidR="00FA0BE4">
              <w:t xml:space="preserve">26 сентября  </w:t>
            </w:r>
            <w:r>
              <w:t xml:space="preserve"> 20</w:t>
            </w:r>
            <w:r w:rsidR="00FA0BE4">
              <w:t xml:space="preserve">25 </w:t>
            </w:r>
            <w:r w:rsidRPr="00DD6F3F">
              <w:t xml:space="preserve"> года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D6F3F" w:rsidRDefault="009C5651" w:rsidP="003D661E"/>
        </w:tc>
      </w:tr>
      <w:tr w:rsidR="00FA0BE4" w:rsidRPr="00D1081A" w:rsidTr="003D661E">
        <w:trPr>
          <w:trHeight w:val="141"/>
        </w:trPr>
        <w:tc>
          <w:tcPr>
            <w:tcW w:w="38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651" w:rsidRPr="00C362C1" w:rsidRDefault="009C5651" w:rsidP="003D661E">
            <w:pPr>
              <w:jc w:val="center"/>
              <w:rPr>
                <w:i/>
                <w:iCs/>
                <w:sz w:val="20"/>
                <w:szCs w:val="20"/>
              </w:rPr>
            </w:pPr>
            <w:r w:rsidRPr="00C362C1">
              <w:rPr>
                <w:i/>
                <w:iCs/>
                <w:sz w:val="20"/>
                <w:szCs w:val="20"/>
              </w:rPr>
              <w:t>(дата подписания)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5651" w:rsidRPr="00D1081A" w:rsidRDefault="009C5651" w:rsidP="003D661E"/>
        </w:tc>
      </w:tr>
    </w:tbl>
    <w:p w:rsidR="00C93A56" w:rsidRDefault="00C93A56" w:rsidP="009C5651"/>
    <w:sectPr w:rsidR="00C93A56" w:rsidSect="00EC40F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5651"/>
    <w:rsid w:val="00027DDA"/>
    <w:rsid w:val="002A7FFA"/>
    <w:rsid w:val="003D661E"/>
    <w:rsid w:val="0043661B"/>
    <w:rsid w:val="004D2FE8"/>
    <w:rsid w:val="0063239A"/>
    <w:rsid w:val="006430CF"/>
    <w:rsid w:val="006F0280"/>
    <w:rsid w:val="00717C3F"/>
    <w:rsid w:val="007D3CA4"/>
    <w:rsid w:val="00960706"/>
    <w:rsid w:val="009C5651"/>
    <w:rsid w:val="00A077AB"/>
    <w:rsid w:val="00AC25A4"/>
    <w:rsid w:val="00B067EC"/>
    <w:rsid w:val="00C93A56"/>
    <w:rsid w:val="00D7690B"/>
    <w:rsid w:val="00EC40F7"/>
    <w:rsid w:val="00FA0BE4"/>
    <w:rsid w:val="00FD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 09</dc:creator>
  <cp:lastModifiedBy>user</cp:lastModifiedBy>
  <cp:revision>2</cp:revision>
  <dcterms:created xsi:type="dcterms:W3CDTF">2025-10-14T11:16:00Z</dcterms:created>
  <dcterms:modified xsi:type="dcterms:W3CDTF">2025-10-14T11:16:00Z</dcterms:modified>
</cp:coreProperties>
</file>